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AAA" w:rsidRPr="00806AAF" w:rsidRDefault="00EB4AAA" w:rsidP="00707CAA">
      <w:pPr>
        <w:pageBreakBefore/>
        <w:ind w:right="-1"/>
        <w:jc w:val="right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Приложе</w:t>
      </w:r>
      <w:r w:rsidR="00800692">
        <w:rPr>
          <w:rFonts w:ascii="Verdana" w:hAnsi="Verdana"/>
          <w:sz w:val="20"/>
        </w:rPr>
        <w:t xml:space="preserve">ние №1 к запросу предложений № </w:t>
      </w:r>
      <w:r w:rsidR="00D54716">
        <w:rPr>
          <w:rFonts w:ascii="Verdana" w:hAnsi="Verdana"/>
          <w:sz w:val="20"/>
        </w:rPr>
        <w:t>200</w:t>
      </w:r>
      <w:r w:rsidRPr="00806AAF">
        <w:rPr>
          <w:rFonts w:ascii="Verdana" w:hAnsi="Verdana"/>
          <w:sz w:val="20"/>
        </w:rPr>
        <w:t xml:space="preserve"> от </w:t>
      </w:r>
      <w:r w:rsidR="00D54716">
        <w:rPr>
          <w:rFonts w:ascii="Verdana" w:hAnsi="Verdana"/>
          <w:sz w:val="20"/>
        </w:rPr>
        <w:t>24</w:t>
      </w:r>
      <w:r>
        <w:rPr>
          <w:rFonts w:ascii="Verdana" w:hAnsi="Verdana"/>
          <w:sz w:val="20"/>
        </w:rPr>
        <w:t>.</w:t>
      </w:r>
      <w:r w:rsidR="00D54716">
        <w:rPr>
          <w:rFonts w:ascii="Verdana" w:hAnsi="Verdana"/>
          <w:sz w:val="20"/>
        </w:rPr>
        <w:t>01</w:t>
      </w:r>
      <w:r>
        <w:rPr>
          <w:rFonts w:ascii="Verdana" w:hAnsi="Verdana"/>
          <w:sz w:val="20"/>
        </w:rPr>
        <w:t>.201</w:t>
      </w:r>
      <w:r w:rsidR="00D54716">
        <w:rPr>
          <w:rFonts w:ascii="Verdana" w:hAnsi="Verdana"/>
          <w:sz w:val="20"/>
        </w:rPr>
        <w:t>4</w:t>
      </w:r>
      <w:r w:rsidR="00800692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>г.</w:t>
      </w:r>
    </w:p>
    <w:p w:rsidR="00EB4AAA" w:rsidRDefault="00EB4AAA" w:rsidP="00EB4AAA">
      <w:pPr>
        <w:pStyle w:val="1"/>
        <w:tabs>
          <w:tab w:val="left" w:pos="708"/>
        </w:tabs>
        <w:spacing w:before="120" w:after="0"/>
        <w:rPr>
          <w:rFonts w:ascii="Verdana" w:hAnsi="Verdana"/>
          <w:sz w:val="20"/>
        </w:rPr>
      </w:pPr>
      <w:bookmarkStart w:id="0" w:name="_Toc69729056"/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</w:p>
    <w:p w:rsidR="00EB4AAA" w:rsidRPr="00806AAF" w:rsidRDefault="00EB4AAA" w:rsidP="00EB4AAA"/>
    <w:p w:rsidR="00EB4AAA" w:rsidRDefault="00EB4AAA" w:rsidP="00EB4AAA">
      <w:pPr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Уважаем</w:t>
      </w:r>
      <w:r w:rsidR="00707CAA">
        <w:rPr>
          <w:rFonts w:ascii="Verdana" w:hAnsi="Verdana"/>
          <w:sz w:val="20"/>
        </w:rPr>
        <w:t>ая</w:t>
      </w:r>
      <w:r w:rsidRPr="00806AAF">
        <w:rPr>
          <w:rFonts w:ascii="Verdana" w:hAnsi="Verdana"/>
          <w:sz w:val="20"/>
        </w:rPr>
        <w:t xml:space="preserve"> </w:t>
      </w:r>
      <w:r w:rsidR="00707CAA">
        <w:rPr>
          <w:rFonts w:ascii="Verdana" w:hAnsi="Verdana"/>
          <w:sz w:val="20"/>
        </w:rPr>
        <w:t>Марина Александровна</w:t>
      </w:r>
      <w:r w:rsidRPr="00806AAF">
        <w:rPr>
          <w:rFonts w:ascii="Verdana" w:hAnsi="Verdana"/>
          <w:sz w:val="20"/>
        </w:rPr>
        <w:t>!</w:t>
      </w:r>
    </w:p>
    <w:p w:rsidR="00EB4AAA" w:rsidRPr="00806AAF" w:rsidRDefault="00EB4AAA" w:rsidP="00EB4AAA">
      <w:pPr>
        <w:jc w:val="center"/>
        <w:rPr>
          <w:rFonts w:ascii="Verdana" w:hAnsi="Verdana"/>
          <w:sz w:val="20"/>
        </w:rPr>
      </w:pPr>
    </w:p>
    <w:p w:rsidR="00EB4AAA" w:rsidRPr="00806AAF" w:rsidRDefault="00EB4AAA" w:rsidP="00EB4AAA">
      <w:pPr>
        <w:spacing w:after="12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запрос предложений № </w:t>
      </w:r>
      <w:r w:rsidR="00D54716">
        <w:rPr>
          <w:rFonts w:ascii="Verdana" w:hAnsi="Verdana"/>
          <w:sz w:val="20"/>
        </w:rPr>
        <w:t>200</w:t>
      </w:r>
      <w:r w:rsidR="00707CAA" w:rsidRPr="00806AAF">
        <w:rPr>
          <w:rFonts w:ascii="Verdana" w:hAnsi="Verdana"/>
          <w:sz w:val="20"/>
        </w:rPr>
        <w:t xml:space="preserve"> от </w:t>
      </w:r>
      <w:r w:rsidR="00D54716">
        <w:rPr>
          <w:rFonts w:ascii="Verdana" w:hAnsi="Verdana"/>
          <w:sz w:val="20"/>
        </w:rPr>
        <w:t>2</w:t>
      </w:r>
      <w:r w:rsidR="00800692">
        <w:rPr>
          <w:rFonts w:ascii="Verdana" w:hAnsi="Verdana"/>
          <w:sz w:val="20"/>
        </w:rPr>
        <w:t>4.</w:t>
      </w:r>
      <w:r w:rsidR="00D54716">
        <w:rPr>
          <w:rFonts w:ascii="Verdana" w:hAnsi="Verdana"/>
          <w:sz w:val="20"/>
        </w:rPr>
        <w:t>01.2014</w:t>
      </w:r>
      <w:r w:rsidR="00800692">
        <w:rPr>
          <w:rFonts w:ascii="Verdana" w:hAnsi="Verdana"/>
          <w:sz w:val="20"/>
        </w:rPr>
        <w:t xml:space="preserve"> </w:t>
      </w:r>
      <w:r w:rsidR="00707CAA">
        <w:rPr>
          <w:rFonts w:ascii="Verdana" w:hAnsi="Verdana"/>
          <w:sz w:val="20"/>
        </w:rPr>
        <w:t>г</w:t>
      </w:r>
      <w:r w:rsidR="009F72B1">
        <w:rPr>
          <w:rFonts w:ascii="Verdana" w:hAnsi="Verdana"/>
          <w:sz w:val="20"/>
        </w:rPr>
        <w:t>.</w:t>
      </w:r>
      <w:r w:rsidRPr="00806AAF">
        <w:rPr>
          <w:rFonts w:ascii="Verdana" w:hAnsi="Verdana"/>
          <w:sz w:val="20"/>
        </w:rPr>
        <w:t>, предлагаем поставку следующей продукции: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7"/>
        <w:gridCol w:w="3959"/>
        <w:gridCol w:w="899"/>
        <w:gridCol w:w="1086"/>
        <w:gridCol w:w="1559"/>
        <w:gridCol w:w="1134"/>
      </w:tblGrid>
      <w:tr w:rsidR="00EB4AAA" w:rsidRPr="00806AAF" w:rsidTr="002C7B7B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AA" w:rsidRPr="00806AAF" w:rsidRDefault="00EB4AAA" w:rsidP="002C7B7B">
            <w:pPr>
              <w:pStyle w:val="a3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AA" w:rsidRPr="00806AAF" w:rsidRDefault="00EB4AAA" w:rsidP="002C7B7B">
            <w:pPr>
              <w:pStyle w:val="a3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AA" w:rsidRPr="00806AAF" w:rsidRDefault="00EB4AAA" w:rsidP="002C7B7B">
            <w:pPr>
              <w:pStyle w:val="a3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AA" w:rsidRPr="00806AAF" w:rsidRDefault="00EB4AAA" w:rsidP="002C7B7B">
            <w:pPr>
              <w:pStyle w:val="a3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AA" w:rsidRPr="00806AAF" w:rsidRDefault="00EB4AAA" w:rsidP="002C7B7B">
            <w:pPr>
              <w:pStyle w:val="a3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 w:rsidR="00E47981">
              <w:rPr>
                <w:rFonts w:ascii="Verdana" w:hAnsi="Verdana"/>
                <w:b/>
                <w:sz w:val="20"/>
              </w:rPr>
              <w:t xml:space="preserve"> без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AA" w:rsidRPr="00806AAF" w:rsidRDefault="00EB4AAA" w:rsidP="002C7B7B">
            <w:pPr>
              <w:pStyle w:val="a3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 w:rsidR="00E47981">
              <w:rPr>
                <w:rFonts w:ascii="Verdana" w:hAnsi="Verdana"/>
                <w:b/>
                <w:sz w:val="20"/>
              </w:rPr>
              <w:t xml:space="preserve"> без НДС</w:t>
            </w:r>
          </w:p>
        </w:tc>
      </w:tr>
      <w:tr w:rsidR="00EB4AAA" w:rsidRPr="00806AAF" w:rsidTr="002C7B7B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EB4AAA">
            <w:pPr>
              <w:numPr>
                <w:ilvl w:val="0"/>
                <w:numId w:val="1"/>
              </w:num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2C7B7B">
            <w:pPr>
              <w:pStyle w:val="a4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2C7B7B">
            <w:pPr>
              <w:pStyle w:val="a4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2C7B7B">
            <w:pPr>
              <w:pStyle w:val="a4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2C7B7B">
            <w:pPr>
              <w:pStyle w:val="a4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2C7B7B">
            <w:pPr>
              <w:pStyle w:val="a4"/>
              <w:rPr>
                <w:rFonts w:ascii="Verdana" w:hAnsi="Verdana"/>
                <w:sz w:val="20"/>
              </w:rPr>
            </w:pPr>
          </w:p>
        </w:tc>
      </w:tr>
      <w:tr w:rsidR="00EB4AAA" w:rsidRPr="00806AAF" w:rsidTr="002C7B7B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EB4AAA">
            <w:pPr>
              <w:numPr>
                <w:ilvl w:val="0"/>
                <w:numId w:val="1"/>
              </w:num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2C7B7B">
            <w:pPr>
              <w:pStyle w:val="a4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2C7B7B">
            <w:pPr>
              <w:pStyle w:val="a4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2C7B7B">
            <w:pPr>
              <w:pStyle w:val="a4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2C7B7B">
            <w:pPr>
              <w:pStyle w:val="a4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2C7B7B">
            <w:pPr>
              <w:pStyle w:val="a4"/>
              <w:rPr>
                <w:rFonts w:ascii="Verdana" w:hAnsi="Verdana"/>
                <w:sz w:val="20"/>
              </w:rPr>
            </w:pPr>
          </w:p>
        </w:tc>
      </w:tr>
      <w:tr w:rsidR="00EB4AAA" w:rsidRPr="00806AAF" w:rsidTr="002C7B7B"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AA" w:rsidRPr="00806AAF" w:rsidRDefault="00EB4AAA" w:rsidP="002C7B7B">
            <w:pPr>
              <w:pStyle w:val="a4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AA" w:rsidRPr="00806AAF" w:rsidRDefault="00EB4AAA" w:rsidP="002C7B7B">
            <w:pPr>
              <w:pStyle w:val="a4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AA" w:rsidRPr="00806AAF" w:rsidRDefault="00EB4AAA" w:rsidP="002C7B7B">
            <w:pPr>
              <w:pStyle w:val="a4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2C7B7B">
            <w:pPr>
              <w:pStyle w:val="a4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EB4AAA" w:rsidRPr="00806AAF" w:rsidRDefault="00EB4AAA" w:rsidP="00EB4AAA">
      <w:pPr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В цену продукции включены все налоги и обязательные платежи, все скидки, а также следующие сопутствующие работы (услуги): [</w:t>
      </w:r>
      <w:r w:rsidRPr="00806AAF">
        <w:rPr>
          <w:rStyle w:val="a5"/>
          <w:rFonts w:ascii="Verdana" w:hAnsi="Verdana"/>
          <w:sz w:val="20"/>
        </w:rPr>
        <w:t>приводится перечень и характеристики сопутствующих работ (услуг)</w:t>
      </w:r>
      <w:r w:rsidRPr="00806AAF">
        <w:rPr>
          <w:rFonts w:ascii="Verdana" w:hAnsi="Verdana"/>
          <w:sz w:val="20"/>
        </w:rPr>
        <w:t>].</w:t>
      </w:r>
    </w:p>
    <w:p w:rsidR="00EB4AAA" w:rsidRDefault="00EB4AAA" w:rsidP="00EB4AAA">
      <w:pPr>
        <w:spacing w:before="240"/>
        <w:jc w:val="both"/>
        <w:rPr>
          <w:rStyle w:val="a5"/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Условия оплаты:</w:t>
      </w:r>
      <w:r w:rsidRPr="00A47FE0">
        <w:rPr>
          <w:rFonts w:ascii="Verdana" w:hAnsi="Verdana"/>
          <w:sz w:val="20"/>
        </w:rPr>
        <w:t xml:space="preserve"> </w:t>
      </w:r>
      <w:r w:rsidRPr="00A47FE0">
        <w:rPr>
          <w:rStyle w:val="a5"/>
          <w:rFonts w:ascii="Verdana" w:hAnsi="Verdana"/>
          <w:sz w:val="20"/>
        </w:rPr>
        <w:t>[</w:t>
      </w:r>
      <w:r>
        <w:rPr>
          <w:rStyle w:val="a5"/>
          <w:rFonts w:ascii="Verdana" w:hAnsi="Verdana"/>
          <w:sz w:val="20"/>
        </w:rPr>
        <w:t>желательные для Заказчика условия оплаты указаны в ОЗП</w:t>
      </w:r>
      <w:r w:rsidRPr="00A47FE0">
        <w:rPr>
          <w:rStyle w:val="a5"/>
          <w:rFonts w:ascii="Verdana" w:hAnsi="Verdana"/>
          <w:sz w:val="20"/>
        </w:rPr>
        <w:t>]</w:t>
      </w:r>
    </w:p>
    <w:p w:rsidR="00EB4AAA" w:rsidRDefault="00EB4AAA" w:rsidP="00EB4AAA">
      <w:pPr>
        <w:spacing w:before="240"/>
        <w:jc w:val="both"/>
        <w:rPr>
          <w:rStyle w:val="a5"/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Условия</w:t>
      </w:r>
      <w:r>
        <w:rPr>
          <w:rFonts w:ascii="Verdana" w:hAnsi="Verdana"/>
          <w:sz w:val="20"/>
        </w:rPr>
        <w:t xml:space="preserve"> доставки</w:t>
      </w:r>
      <w:r w:rsidRPr="00806AAF">
        <w:rPr>
          <w:rFonts w:ascii="Verdana" w:hAnsi="Verdana"/>
          <w:sz w:val="20"/>
        </w:rPr>
        <w:t>:</w:t>
      </w:r>
      <w:r w:rsidRPr="00A47FE0">
        <w:rPr>
          <w:rFonts w:ascii="Verdana" w:hAnsi="Verdana"/>
          <w:sz w:val="20"/>
        </w:rPr>
        <w:t xml:space="preserve"> </w:t>
      </w:r>
      <w:r w:rsidRPr="00A47FE0">
        <w:rPr>
          <w:rStyle w:val="a5"/>
          <w:rFonts w:ascii="Verdana" w:hAnsi="Verdana"/>
          <w:sz w:val="20"/>
        </w:rPr>
        <w:t>[</w:t>
      </w:r>
      <w:r>
        <w:rPr>
          <w:rStyle w:val="a5"/>
          <w:rFonts w:ascii="Verdana" w:hAnsi="Verdana"/>
          <w:sz w:val="20"/>
        </w:rPr>
        <w:t>желательные для Заказчика условия доставки указаны в ОЗП</w:t>
      </w:r>
      <w:r w:rsidRPr="00A47FE0">
        <w:rPr>
          <w:rStyle w:val="a5"/>
          <w:rFonts w:ascii="Verdana" w:hAnsi="Verdana"/>
          <w:sz w:val="20"/>
        </w:rPr>
        <w:t>]</w:t>
      </w:r>
    </w:p>
    <w:p w:rsidR="00EB4AAA" w:rsidRPr="00806AAF" w:rsidRDefault="00EB4AAA" w:rsidP="00EB4AAA">
      <w:p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установленным требованиям: … (перечисляются приложения к предложению).</w:t>
      </w:r>
    </w:p>
    <w:p w:rsidR="00EB4AAA" w:rsidRPr="00806AAF" w:rsidRDefault="00EB4AAA" w:rsidP="00EB4AAA">
      <w:p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Данное предложение имеет статус оферты и действительно </w:t>
      </w:r>
      <w:proofErr w:type="gramStart"/>
      <w:r w:rsidRPr="00806AAF">
        <w:rPr>
          <w:rFonts w:ascii="Verdana" w:hAnsi="Verdana"/>
          <w:sz w:val="20"/>
        </w:rPr>
        <w:t>до</w:t>
      </w:r>
      <w:proofErr w:type="gramEnd"/>
      <w:r w:rsidRPr="00806AAF">
        <w:rPr>
          <w:rFonts w:ascii="Verdana" w:hAnsi="Verdana"/>
          <w:sz w:val="20"/>
        </w:rPr>
        <w:t xml:space="preserve"> [</w:t>
      </w:r>
      <w:r w:rsidRPr="00806AAF">
        <w:rPr>
          <w:rStyle w:val="a5"/>
          <w:rFonts w:ascii="Verdana" w:hAnsi="Verdana"/>
          <w:sz w:val="20"/>
        </w:rPr>
        <w:t xml:space="preserve">указывается </w:t>
      </w:r>
      <w:proofErr w:type="gramStart"/>
      <w:r w:rsidRPr="00806AAF">
        <w:rPr>
          <w:rStyle w:val="a5"/>
          <w:rFonts w:ascii="Verdana" w:hAnsi="Verdana"/>
          <w:sz w:val="20"/>
        </w:rPr>
        <w:t>срок</w:t>
      </w:r>
      <w:proofErr w:type="gramEnd"/>
      <w:r w:rsidRPr="00806AAF">
        <w:rPr>
          <w:rStyle w:val="a5"/>
          <w:rFonts w:ascii="Verdana" w:hAnsi="Verdana"/>
          <w:sz w:val="20"/>
        </w:rPr>
        <w:t xml:space="preserve"> действия предложения</w:t>
      </w:r>
      <w:r w:rsidRPr="00806AAF">
        <w:rPr>
          <w:rFonts w:ascii="Verdana" w:hAnsi="Verdana"/>
          <w:sz w:val="20"/>
        </w:rPr>
        <w:t>].</w:t>
      </w:r>
    </w:p>
    <w:p w:rsidR="00EB4AAA" w:rsidRPr="00806AAF" w:rsidRDefault="00EB4AAA" w:rsidP="00EB4AAA">
      <w:pPr>
        <w:spacing w:before="240" w:after="12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[</w:t>
      </w:r>
      <w:r w:rsidRPr="00806AAF">
        <w:rPr>
          <w:rStyle w:val="a5"/>
          <w:rFonts w:ascii="Verdana" w:hAnsi="Verdana"/>
          <w:sz w:val="20"/>
        </w:rPr>
        <w:t>Указываются так</w:t>
      </w:r>
      <w:r>
        <w:rPr>
          <w:rStyle w:val="a5"/>
          <w:rFonts w:ascii="Verdana" w:hAnsi="Verdana"/>
          <w:sz w:val="20"/>
        </w:rPr>
        <w:t>же</w:t>
      </w:r>
      <w:r w:rsidRPr="00806AAF">
        <w:rPr>
          <w:rStyle w:val="a5"/>
          <w:rFonts w:ascii="Verdana" w:hAnsi="Verdana"/>
          <w:sz w:val="20"/>
        </w:rPr>
        <w:t xml:space="preserve"> следующие сведения об участнике запроса</w:t>
      </w:r>
      <w:r w:rsidRPr="00806AAF">
        <w:rPr>
          <w:rFonts w:ascii="Verdana" w:hAnsi="Verdana"/>
          <w:sz w:val="20"/>
        </w:rPr>
        <w:t>]</w:t>
      </w:r>
    </w:p>
    <w:tbl>
      <w:tblPr>
        <w:tblW w:w="9804" w:type="dxa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0"/>
        <w:gridCol w:w="6879"/>
        <w:gridCol w:w="2335"/>
      </w:tblGrid>
      <w:tr w:rsidR="00EB4AAA" w:rsidRPr="00806AAF" w:rsidTr="002C7B7B">
        <w:trPr>
          <w:cantSplit/>
          <w:trHeight w:val="240"/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AA" w:rsidRPr="00806AAF" w:rsidRDefault="00EB4AAA" w:rsidP="002C7B7B">
            <w:pPr>
              <w:pStyle w:val="a3"/>
              <w:spacing w:before="0" w:after="0"/>
              <w:ind w:left="-20" w:right="-108"/>
              <w:jc w:val="both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sz w:val="20"/>
              </w:rPr>
              <w:t>/п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AA" w:rsidRPr="00806AAF" w:rsidRDefault="00EB4AAA" w:rsidP="002C7B7B">
            <w:pPr>
              <w:pStyle w:val="a3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Наименование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AA" w:rsidRPr="00806AAF" w:rsidRDefault="00EB4AAA" w:rsidP="002C7B7B">
            <w:pPr>
              <w:pStyle w:val="a3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Сведения об Участнике запроса предложений (заполняется Участником)</w:t>
            </w:r>
          </w:p>
        </w:tc>
      </w:tr>
      <w:tr w:rsidR="00EB4AAA" w:rsidRPr="00806AAF" w:rsidTr="002C7B7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EB4AAA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AA" w:rsidRPr="00806AAF" w:rsidRDefault="00EB4AAA" w:rsidP="002C7B7B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 xml:space="preserve">Организационно-правовая форма и фирменное наименование Участника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2C7B7B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EB4AAA" w:rsidRPr="00806AAF" w:rsidTr="002C7B7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EB4AAA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AA" w:rsidRPr="00806AAF" w:rsidRDefault="00EB4AAA" w:rsidP="002C7B7B">
            <w:pPr>
              <w:pStyle w:val="a4"/>
              <w:spacing w:before="0" w:after="0"/>
              <w:rPr>
                <w:rFonts w:ascii="Verdana" w:hAnsi="Verdana"/>
                <w:sz w:val="20"/>
                <w:lang w:val="en-US"/>
              </w:rPr>
            </w:pPr>
            <w:r w:rsidRPr="00806AAF">
              <w:rPr>
                <w:rFonts w:ascii="Verdana" w:hAnsi="Verdana"/>
                <w:sz w:val="20"/>
              </w:rPr>
              <w:t xml:space="preserve">ИНН Участника, ОКПО, ОКВЭД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2C7B7B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EB4AAA" w:rsidRPr="00806AAF" w:rsidTr="002C7B7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EB4AAA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AA" w:rsidRPr="00806AAF" w:rsidRDefault="00EB4AAA" w:rsidP="002C7B7B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Юридический адрес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2C7B7B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EB4AAA" w:rsidRPr="00806AAF" w:rsidTr="002C7B7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EB4AAA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AA" w:rsidRPr="00806AAF" w:rsidRDefault="00EB4AAA" w:rsidP="002C7B7B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Почтовый адрес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2C7B7B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EB4AAA" w:rsidRPr="00806AAF" w:rsidTr="002C7B7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EB4AAA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AA" w:rsidRPr="00806AAF" w:rsidRDefault="00EB4AAA" w:rsidP="002C7B7B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Банковские реквизиты участника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2C7B7B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EB4AAA" w:rsidRPr="00806AAF" w:rsidTr="002C7B7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EB4AAA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AA" w:rsidRPr="00806AAF" w:rsidRDefault="00EB4AAA" w:rsidP="002C7B7B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Телефоны Участника (с указанием кода города)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2C7B7B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EB4AAA" w:rsidRPr="00806AAF" w:rsidTr="002C7B7B">
        <w:trPr>
          <w:cantSplit/>
          <w:trHeight w:val="11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EB4AAA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AA" w:rsidRPr="00806AAF" w:rsidRDefault="00EB4AAA" w:rsidP="002C7B7B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Факс Участника (с указанием кода города)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2C7B7B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EB4AAA" w:rsidRPr="00806AAF" w:rsidTr="002C7B7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EB4AAA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AA" w:rsidRPr="00806AAF" w:rsidRDefault="00EB4AAA" w:rsidP="002C7B7B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Адрес электронной почты Участника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2C7B7B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</w:p>
        </w:tc>
      </w:tr>
      <w:tr w:rsidR="00EB4AAA" w:rsidRPr="00806AAF" w:rsidTr="002C7B7B">
        <w:trPr>
          <w:cantSplit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EB4AAA">
            <w:pPr>
              <w:numPr>
                <w:ilvl w:val="0"/>
                <w:numId w:val="2"/>
              </w:numPr>
              <w:rPr>
                <w:rFonts w:ascii="Verdana" w:hAnsi="Verdana"/>
                <w:color w:val="000000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AA" w:rsidRPr="00806AAF" w:rsidRDefault="00EB4AAA" w:rsidP="002C7B7B">
            <w:pPr>
              <w:pStyle w:val="a4"/>
              <w:spacing w:before="0" w:after="0"/>
              <w:rPr>
                <w:rFonts w:ascii="Verdana" w:hAnsi="Verdana"/>
                <w:color w:val="000000"/>
                <w:sz w:val="20"/>
              </w:rPr>
            </w:pPr>
            <w:r w:rsidRPr="00806AAF">
              <w:rPr>
                <w:rFonts w:ascii="Verdana" w:hAnsi="Verdana"/>
                <w:color w:val="000000"/>
                <w:sz w:val="20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2C7B7B">
            <w:pPr>
              <w:pStyle w:val="a4"/>
              <w:spacing w:before="0" w:after="0"/>
              <w:rPr>
                <w:rFonts w:ascii="Verdana" w:hAnsi="Verdana"/>
                <w:color w:val="000000"/>
                <w:sz w:val="20"/>
              </w:rPr>
            </w:pPr>
          </w:p>
        </w:tc>
      </w:tr>
      <w:tr w:rsidR="00EB4AAA" w:rsidRPr="00806AAF" w:rsidTr="002C7B7B">
        <w:trPr>
          <w:cantSplit/>
          <w:trHeight w:val="49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EB4AAA">
            <w:pPr>
              <w:numPr>
                <w:ilvl w:val="0"/>
                <w:numId w:val="2"/>
              </w:numPr>
              <w:rPr>
                <w:rFonts w:ascii="Verdana" w:hAnsi="Verdana"/>
                <w:sz w:val="20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AA" w:rsidRPr="00806AAF" w:rsidRDefault="00EB4AAA" w:rsidP="002C7B7B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AA" w:rsidRPr="00806AAF" w:rsidRDefault="00EB4AAA" w:rsidP="002C7B7B">
            <w:pPr>
              <w:pStyle w:val="a4"/>
              <w:spacing w:before="0" w:after="0"/>
              <w:rPr>
                <w:rFonts w:ascii="Verdana" w:hAnsi="Verdana"/>
                <w:sz w:val="20"/>
              </w:rPr>
            </w:pPr>
          </w:p>
        </w:tc>
      </w:tr>
    </w:tbl>
    <w:p w:rsidR="00EB4AAA" w:rsidRDefault="00EB4AAA" w:rsidP="00EB4AAA">
      <w:pPr>
        <w:rPr>
          <w:rFonts w:ascii="Verdana" w:hAnsi="Verdana"/>
          <w:sz w:val="20"/>
        </w:rPr>
      </w:pPr>
    </w:p>
    <w:p w:rsidR="00EB4AAA" w:rsidRPr="00806AAF" w:rsidRDefault="00EB4AAA" w:rsidP="00EB4AAA">
      <w:pPr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/>
      </w:tblPr>
      <w:tblGrid>
        <w:gridCol w:w="4607"/>
        <w:gridCol w:w="4858"/>
      </w:tblGrid>
      <w:tr w:rsidR="00EB4AAA" w:rsidRPr="00806AAF" w:rsidTr="002C7B7B">
        <w:tc>
          <w:tcPr>
            <w:tcW w:w="4608" w:type="dxa"/>
            <w:hideMark/>
          </w:tcPr>
          <w:p w:rsidR="00EB4AAA" w:rsidRPr="00806AAF" w:rsidRDefault="00EB4AAA" w:rsidP="002C7B7B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EB4AAA" w:rsidRPr="00806AAF" w:rsidRDefault="00EB4AAA" w:rsidP="002C7B7B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EB4AAA" w:rsidRPr="00806AAF" w:rsidRDefault="00EB4AAA" w:rsidP="002C7B7B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EB4AAA" w:rsidRPr="00806AAF" w:rsidRDefault="00EB4AAA" w:rsidP="002C7B7B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092E2E" w:rsidRDefault="00092E2E"/>
    <w:sectPr w:rsidR="00092E2E" w:rsidSect="00092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.DialectGeneva">
    <w:altName w:val="Times New Roman"/>
    <w:charset w:val="59"/>
    <w:family w:val="auto"/>
    <w:pitch w:val="variable"/>
    <w:sig w:usb0="01020000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CB140F"/>
    <w:multiLevelType w:val="singleLevel"/>
    <w:tmpl w:val="7EEEE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4AAA"/>
    <w:rsid w:val="000123B8"/>
    <w:rsid w:val="00092E2E"/>
    <w:rsid w:val="00096B84"/>
    <w:rsid w:val="000F44AE"/>
    <w:rsid w:val="001160C1"/>
    <w:rsid w:val="0024250F"/>
    <w:rsid w:val="002433A3"/>
    <w:rsid w:val="00271439"/>
    <w:rsid w:val="0027186D"/>
    <w:rsid w:val="0029764D"/>
    <w:rsid w:val="003F1184"/>
    <w:rsid w:val="00556F2B"/>
    <w:rsid w:val="005D4D34"/>
    <w:rsid w:val="00627DAE"/>
    <w:rsid w:val="006A7C1E"/>
    <w:rsid w:val="006C5CE3"/>
    <w:rsid w:val="00707CAA"/>
    <w:rsid w:val="007B4E3B"/>
    <w:rsid w:val="007B5E09"/>
    <w:rsid w:val="00800692"/>
    <w:rsid w:val="00812910"/>
    <w:rsid w:val="009151EE"/>
    <w:rsid w:val="009206F0"/>
    <w:rsid w:val="009B5DF9"/>
    <w:rsid w:val="009C620E"/>
    <w:rsid w:val="009E3751"/>
    <w:rsid w:val="009F72B1"/>
    <w:rsid w:val="00A22C68"/>
    <w:rsid w:val="00B50E31"/>
    <w:rsid w:val="00B8217A"/>
    <w:rsid w:val="00BA25F9"/>
    <w:rsid w:val="00D01925"/>
    <w:rsid w:val="00D54716"/>
    <w:rsid w:val="00E41191"/>
    <w:rsid w:val="00E47981"/>
    <w:rsid w:val="00E61E96"/>
    <w:rsid w:val="00EB4AAA"/>
    <w:rsid w:val="00FA1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AAA"/>
    <w:pPr>
      <w:spacing w:after="0" w:line="240" w:lineRule="auto"/>
    </w:pPr>
    <w:rPr>
      <w:rFonts w:ascii=".DialectGeneva" w:eastAsia=".DialectGeneva" w:hAnsi=".DialectGeneva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4AA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4AA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a3">
    <w:name w:val="Таблица шапка"/>
    <w:basedOn w:val="a"/>
    <w:rsid w:val="00EB4AAA"/>
    <w:pPr>
      <w:keepNext/>
      <w:snapToGrid w:val="0"/>
      <w:spacing w:before="40" w:after="40"/>
      <w:ind w:left="57" w:right="57"/>
    </w:pPr>
    <w:rPr>
      <w:rFonts w:ascii="Times New Roman" w:eastAsia="Times New Roman" w:hAnsi="Times New Roman"/>
      <w:sz w:val="22"/>
    </w:rPr>
  </w:style>
  <w:style w:type="paragraph" w:customStyle="1" w:styleId="a4">
    <w:name w:val="Таблица текст"/>
    <w:basedOn w:val="a"/>
    <w:rsid w:val="00EB4AAA"/>
    <w:pPr>
      <w:snapToGrid w:val="0"/>
      <w:spacing w:before="40" w:after="40"/>
      <w:ind w:left="57" w:right="57"/>
    </w:pPr>
    <w:rPr>
      <w:rFonts w:ascii="Times New Roman" w:eastAsia="Times New Roman" w:hAnsi="Times New Roman"/>
    </w:rPr>
  </w:style>
  <w:style w:type="character" w:customStyle="1" w:styleId="a5">
    <w:name w:val="комментарий"/>
    <w:basedOn w:val="a0"/>
    <w:rsid w:val="00EB4AAA"/>
    <w:rPr>
      <w:b/>
      <w:i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Kulakov_AK</dc:creator>
  <cp:lastModifiedBy>Zukovskiyn</cp:lastModifiedBy>
  <cp:revision>5</cp:revision>
  <cp:lastPrinted>2013-10-15T06:25:00Z</cp:lastPrinted>
  <dcterms:created xsi:type="dcterms:W3CDTF">2013-10-15T06:58:00Z</dcterms:created>
  <dcterms:modified xsi:type="dcterms:W3CDTF">2014-01-24T11:22:00Z</dcterms:modified>
</cp:coreProperties>
</file>